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91" w:rsidRDefault="00653991" w:rsidP="00653991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Name:_______________________________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Date:________________________________</w:t>
      </w:r>
    </w:p>
    <w:p w:rsidR="00653991" w:rsidRDefault="00F22E3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Srta.</w:t>
      </w:r>
      <w:r w:rsidR="00D27606">
        <w:rPr>
          <w:sz w:val="24"/>
          <w:szCs w:val="24"/>
        </w:rPr>
        <w:t xml:space="preserve"> Siron</w:t>
      </w:r>
    </w:p>
    <w:p w:rsidR="00653991" w:rsidRDefault="0058402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Period ____</w:t>
      </w:r>
    </w:p>
    <w:p w:rsidR="00653991" w:rsidRPr="00016023" w:rsidRDefault="00653991" w:rsidP="00016023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Test</w:t>
      </w:r>
      <w:r w:rsidR="00EF6C0B">
        <w:rPr>
          <w:sz w:val="40"/>
          <w:szCs w:val="40"/>
        </w:rPr>
        <w:t xml:space="preserve"> Review</w:t>
      </w:r>
    </w:p>
    <w:p w:rsidR="00653991" w:rsidRPr="00F64BE5" w:rsidRDefault="00653991" w:rsidP="00653991">
      <w:pPr>
        <w:spacing w:after="0" w:line="240" w:lineRule="auto"/>
        <w:rPr>
          <w:b/>
          <w:sz w:val="24"/>
          <w:szCs w:val="24"/>
        </w:rPr>
      </w:pPr>
      <w:r w:rsidRPr="00F64BE5">
        <w:rPr>
          <w:b/>
          <w:sz w:val="24"/>
          <w:szCs w:val="24"/>
        </w:rPr>
        <w:t>True/False</w:t>
      </w:r>
    </w:p>
    <w:p w:rsidR="00653991" w:rsidRPr="00885439" w:rsidRDefault="00653991" w:rsidP="00653991">
      <w:pPr>
        <w:spacing w:after="0" w:line="240" w:lineRule="auto"/>
        <w:rPr>
          <w:sz w:val="24"/>
          <w:szCs w:val="24"/>
        </w:rPr>
      </w:pPr>
      <w:r w:rsidRPr="00F64BE5">
        <w:rPr>
          <w:i/>
          <w:sz w:val="24"/>
          <w:szCs w:val="24"/>
        </w:rPr>
        <w:t xml:space="preserve">Indicate whether the sentence or statement is true or false. Write </w:t>
      </w:r>
      <w:r w:rsidRPr="00F64BE5">
        <w:rPr>
          <w:b/>
          <w:i/>
          <w:sz w:val="24"/>
          <w:szCs w:val="24"/>
        </w:rPr>
        <w:t>T</w:t>
      </w:r>
      <w:r w:rsidRPr="00F64BE5">
        <w:rPr>
          <w:i/>
          <w:sz w:val="24"/>
          <w:szCs w:val="24"/>
        </w:rPr>
        <w:t xml:space="preserve"> beside the number if the statement is true or </w:t>
      </w:r>
      <w:r w:rsidRPr="00F64BE5">
        <w:rPr>
          <w:b/>
          <w:i/>
          <w:sz w:val="24"/>
          <w:szCs w:val="24"/>
        </w:rPr>
        <w:t>F</w:t>
      </w:r>
      <w:r w:rsidRPr="00F64BE5">
        <w:rPr>
          <w:i/>
          <w:sz w:val="24"/>
          <w:szCs w:val="24"/>
        </w:rPr>
        <w:t xml:space="preserve"> if the statement is false.</w:t>
      </w:r>
      <w:r w:rsidR="00885439">
        <w:rPr>
          <w:sz w:val="24"/>
          <w:szCs w:val="24"/>
        </w:rPr>
        <w:t xml:space="preserve"> (1 point each)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   1. If it is 10:00 PM, you would say </w:t>
      </w:r>
      <w:r w:rsidRPr="00F64BE5">
        <w:rPr>
          <w:i/>
          <w:sz w:val="24"/>
          <w:szCs w:val="24"/>
        </w:rPr>
        <w:t>Buenas noches</w:t>
      </w:r>
      <w:r>
        <w:rPr>
          <w:sz w:val="24"/>
          <w:szCs w:val="24"/>
        </w:rPr>
        <w:t xml:space="preserve">. </w:t>
      </w:r>
      <w:r w:rsid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   2. “Señora Jackson” means “Mrs. Jackson” in Spanish.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   3. The polite way to say hello to Mr. Young is “Hola.”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   4. </w:t>
      </w:r>
      <w:r w:rsidR="00885439">
        <w:rPr>
          <w:sz w:val="24"/>
          <w:szCs w:val="24"/>
        </w:rPr>
        <w:t xml:space="preserve">There are </w:t>
      </w:r>
      <w:r w:rsidR="00396287">
        <w:rPr>
          <w:sz w:val="24"/>
          <w:szCs w:val="24"/>
        </w:rPr>
        <w:t xml:space="preserve">only </w:t>
      </w:r>
      <w:r w:rsidR="00885439">
        <w:rPr>
          <w:sz w:val="24"/>
          <w:szCs w:val="24"/>
        </w:rPr>
        <w:t>200 million nati</w:t>
      </w:r>
      <w:r w:rsidR="00396287">
        <w:rPr>
          <w:sz w:val="24"/>
          <w:szCs w:val="24"/>
        </w:rPr>
        <w:t>ve Spanish speakers in the United States</w:t>
      </w:r>
      <w:r w:rsidR="0088543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(libro p.3)</w:t>
      </w:r>
    </w:p>
    <w:p w:rsidR="00653991" w:rsidRDefault="00653991" w:rsidP="0065399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Multiple Choice</w:t>
      </w:r>
    </w:p>
    <w:p w:rsidR="00653991" w:rsidRPr="00885439" w:rsidRDefault="00653991" w:rsidP="00653991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Identify the letter of the choice that best completes the statement or answers the question.</w:t>
      </w:r>
      <w:r w:rsidR="00885439">
        <w:rPr>
          <w:i/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</w:p>
    <w:p w:rsidR="00653991" w:rsidRPr="00687D99" w:rsidRDefault="00E7322A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5</w:t>
      </w:r>
      <w:r w:rsidR="00653991" w:rsidRPr="00687D99">
        <w:rPr>
          <w:sz w:val="24"/>
          <w:szCs w:val="24"/>
          <w:lang w:val="es-US"/>
        </w:rPr>
        <w:t>. --- Muchas gracias.</w:t>
      </w:r>
      <w:r w:rsidR="00687D99" w:rsidRPr="00687D99">
        <w:rPr>
          <w:sz w:val="24"/>
          <w:szCs w:val="24"/>
          <w:lang w:val="es-US"/>
        </w:rPr>
        <w:t xml:space="preserve"> (libro p. </w:t>
      </w:r>
      <w:r w:rsidR="00687D99">
        <w:rPr>
          <w:sz w:val="24"/>
          <w:szCs w:val="24"/>
          <w:lang w:val="es-US"/>
        </w:rPr>
        <w:t>18)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ab/>
        <w:t xml:space="preserve">       ---________.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De nada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Hola.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Muy bien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Treinta pesos.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</w:p>
    <w:p w:rsidR="00653991" w:rsidRPr="00687D99" w:rsidRDefault="00E7322A" w:rsidP="00653991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6</w:t>
      </w:r>
      <w:r w:rsidR="00653991" w:rsidRPr="00687D99">
        <w:rPr>
          <w:sz w:val="24"/>
          <w:szCs w:val="24"/>
          <w:lang w:val="es-US"/>
        </w:rPr>
        <w:t xml:space="preserve">.  </w:t>
      </w:r>
      <w:r w:rsidR="00885439" w:rsidRPr="00687D99">
        <w:rPr>
          <w:sz w:val="24"/>
          <w:szCs w:val="24"/>
        </w:rPr>
        <w:t>In the summertime in the U.S.</w:t>
      </w:r>
      <w:r w:rsidR="00653991" w:rsidRPr="00687D99">
        <w:rPr>
          <w:sz w:val="24"/>
          <w:szCs w:val="24"/>
        </w:rPr>
        <w:t>, …</w:t>
      </w:r>
      <w:r w:rsidR="00687D99" w:rsidRPr="00687D99">
        <w:rPr>
          <w:sz w:val="24"/>
          <w:szCs w:val="24"/>
        </w:rPr>
        <w:t xml:space="preserve"> </w:t>
      </w:r>
      <w:r w:rsidR="00687D99">
        <w:rPr>
          <w:sz w:val="24"/>
          <w:szCs w:val="24"/>
          <w:lang w:val="es-US"/>
        </w:rPr>
        <w:t>(weather notes)</w:t>
      </w:r>
    </w:p>
    <w:p w:rsidR="00653991" w:rsidRPr="00687D99" w:rsidRDefault="00653991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Hace frío.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Hace calor.</w:t>
      </w:r>
    </w:p>
    <w:p w:rsidR="00653991" w:rsidRDefault="00885439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Nieva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>d. Muy bien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7</w:t>
      </w:r>
      <w:r w:rsidRPr="00F37989">
        <w:rPr>
          <w:sz w:val="24"/>
          <w:szCs w:val="24"/>
        </w:rPr>
        <w:t xml:space="preserve">. </w:t>
      </w:r>
      <w:r>
        <w:rPr>
          <w:sz w:val="24"/>
          <w:szCs w:val="24"/>
        </w:rPr>
        <w:t>_______ is the official language of Central and South America and Spain.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(libro p.3)</w:t>
      </w:r>
    </w:p>
    <w:p w:rsid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German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Italian</w:t>
      </w:r>
    </w:p>
    <w:p w:rsidR="00653991" w:rsidRP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English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Spanish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8</w:t>
      </w:r>
      <w:r w:rsidRPr="00F37989">
        <w:rPr>
          <w:sz w:val="24"/>
          <w:szCs w:val="24"/>
        </w:rPr>
        <w:t>.</w:t>
      </w:r>
      <w:r>
        <w:rPr>
          <w:sz w:val="24"/>
          <w:szCs w:val="24"/>
        </w:rPr>
        <w:t xml:space="preserve"> ------__________</w:t>
      </w:r>
      <w:r w:rsidRPr="00F3798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(libro p. 18</w:t>
      </w:r>
      <w:r w:rsidR="00687D99">
        <w:rPr>
          <w:sz w:val="24"/>
          <w:szCs w:val="24"/>
        </w:rPr>
        <w:t xml:space="preserve"> &amp; numbers notes</w:t>
      </w:r>
      <w:r w:rsidR="00687D99" w:rsidRPr="00687D99">
        <w:rPr>
          <w:sz w:val="24"/>
          <w:szCs w:val="24"/>
        </w:rPr>
        <w:t>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-----Veinte dólares.</w:t>
      </w:r>
    </w:p>
    <w:p w:rsidR="00653991" w:rsidRPr="00687D99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¿Qué tal?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¿Cómo estás?</w:t>
      </w:r>
    </w:p>
    <w:p w:rsidR="00653991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Chao.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¿Cuánto es?</w:t>
      </w:r>
    </w:p>
    <w:p w:rsidR="00E7322A" w:rsidRPr="006B629C" w:rsidRDefault="00E7322A" w:rsidP="00E7322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Answer each question in Spanish with a complete sentence</w:t>
      </w:r>
      <w:r w:rsidRPr="006B629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 points each question.</w:t>
      </w:r>
    </w:p>
    <w:p w:rsidR="00E7322A" w:rsidRDefault="00885439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9. ¿Cuánto es</w:t>
      </w:r>
      <w:r w:rsidR="00E7322A">
        <w:rPr>
          <w:sz w:val="24"/>
          <w:szCs w:val="24"/>
        </w:rPr>
        <w:t>?</w:t>
      </w:r>
      <w:r>
        <w:rPr>
          <w:sz w:val="24"/>
          <w:szCs w:val="24"/>
        </w:rPr>
        <w:t xml:space="preserve">  (22 cents)</w:t>
      </w:r>
      <w:r w:rsidR="00687D99">
        <w:rPr>
          <w:sz w:val="24"/>
          <w:szCs w:val="24"/>
        </w:rPr>
        <w:t xml:space="preserve"> – (found in numbers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>
        <w:rPr>
          <w:sz w:val="24"/>
          <w:szCs w:val="24"/>
        </w:rPr>
        <w:tab/>
        <w:t xml:space="preserve"> </w:t>
      </w:r>
      <w:r w:rsidR="00885439">
        <w:rPr>
          <w:sz w:val="24"/>
          <w:szCs w:val="24"/>
        </w:rPr>
        <w:t xml:space="preserve"> </w:t>
      </w:r>
      <w:r w:rsidR="00885439" w:rsidRPr="00687D99">
        <w:rPr>
          <w:sz w:val="24"/>
          <w:szCs w:val="24"/>
          <w:lang w:val="es-US"/>
        </w:rPr>
        <w:t>10. ¿Cómo te llamas</w:t>
      </w:r>
      <w:r w:rsidRPr="00687D99">
        <w:rPr>
          <w:sz w:val="24"/>
          <w:szCs w:val="24"/>
          <w:lang w:val="es-US"/>
        </w:rPr>
        <w:t>?</w:t>
      </w:r>
      <w:r w:rsidR="00687D99" w:rsidRPr="00687D99">
        <w:rPr>
          <w:sz w:val="24"/>
          <w:szCs w:val="24"/>
          <w:lang w:val="es-US"/>
        </w:rPr>
        <w:t xml:space="preserve"> (greetings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 w:rsidRPr="00687D99">
        <w:rPr>
          <w:sz w:val="24"/>
          <w:szCs w:val="24"/>
          <w:lang w:val="es-US"/>
        </w:rPr>
        <w:t xml:space="preserve">                     </w:t>
      </w:r>
      <w:r>
        <w:rPr>
          <w:sz w:val="24"/>
          <w:szCs w:val="24"/>
        </w:rPr>
        <w:t>____________________________________________________________________</w:t>
      </w:r>
    </w:p>
    <w:p w:rsidR="00016023" w:rsidRDefault="00016023" w:rsidP="00E7322A">
      <w:pPr>
        <w:spacing w:after="0" w:line="240" w:lineRule="auto"/>
        <w:rPr>
          <w:b/>
          <w:sz w:val="24"/>
          <w:szCs w:val="24"/>
        </w:rPr>
      </w:pP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Matching</w:t>
      </w:r>
    </w:p>
    <w:p w:rsidR="00E7322A" w:rsidRDefault="00E7322A" w:rsidP="00E7322A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Match each number with its Spanish equivalent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(numbers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 11.   41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a. trece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 12.    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treinta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13.     82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ochenta y dos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14.   100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cien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15.    30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e. cuarenta y uno</w:t>
      </w:r>
    </w:p>
    <w:p w:rsidR="00E7322A" w:rsidRPr="00687D99" w:rsidRDefault="00E7322A" w:rsidP="00E7322A">
      <w:pPr>
        <w:spacing w:after="0" w:line="240" w:lineRule="auto"/>
        <w:rPr>
          <w:b/>
          <w:sz w:val="24"/>
          <w:szCs w:val="24"/>
          <w:lang w:val="es-US"/>
        </w:rPr>
      </w:pPr>
      <w:r w:rsidRPr="00687D99">
        <w:rPr>
          <w:b/>
          <w:sz w:val="24"/>
          <w:szCs w:val="24"/>
          <w:lang w:val="es-US"/>
        </w:rPr>
        <w:t>Numeric Response</w:t>
      </w:r>
    </w:p>
    <w:p w:rsidR="00E7322A" w:rsidRDefault="00E7322A" w:rsidP="00E7322A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out the number in Spanish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(numbers notes)</w:t>
      </w:r>
    </w:p>
    <w:p w:rsidR="00E7322A" w:rsidRDefault="00016023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7322A">
        <w:rPr>
          <w:sz w:val="24"/>
          <w:szCs w:val="24"/>
        </w:rPr>
        <w:t>16.     12  __________________________________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17.     35  __________________________________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18.     94  __________________________________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19.     72  __________________________________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20.     69  __________________________________</w:t>
      </w: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Translation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the following questions in Spanish.</w:t>
      </w:r>
      <w:r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(2 points each)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ab/>
        <w:t xml:space="preserve"> </w:t>
      </w:r>
      <w:r w:rsidR="00E74E10">
        <w:rPr>
          <w:sz w:val="24"/>
          <w:szCs w:val="24"/>
        </w:rPr>
        <w:t>21. What is the weather like</w:t>
      </w:r>
      <w:r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 (libro p. 33 &amp; weather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Default="00E74E10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22</w:t>
      </w:r>
      <w:r w:rsidR="00885439">
        <w:rPr>
          <w:sz w:val="24"/>
          <w:szCs w:val="24"/>
        </w:rPr>
        <w:t>. How are you</w:t>
      </w:r>
      <w:r w:rsidR="00E7322A"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(informal)  (greetings notes)</w:t>
      </w:r>
    </w:p>
    <w:p w:rsidR="00016023" w:rsidRDefault="00E7322A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D94052" w:rsidRPr="00016023" w:rsidRDefault="00D94052" w:rsidP="00016023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D94052" w:rsidRDefault="00D94052" w:rsidP="00D94052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Identify the following items in Spanish. Include the article in front.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(libro p. 19)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23. </w:t>
      </w:r>
      <w:r>
        <w:rPr>
          <w:noProof/>
          <w:sz w:val="24"/>
          <w:szCs w:val="24"/>
        </w:rPr>
        <w:drawing>
          <wp:inline distT="0" distB="0" distL="0" distR="0">
            <wp:extent cx="952500" cy="832184"/>
            <wp:effectExtent l="0" t="0" r="0" b="0"/>
            <wp:docPr id="2" name="Picture 1" descr="C:\Documents and Settings\eduffus\Local Settings\Temporary Internet Files\Content.IE5\1HW135PC\MCj039150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duffus\Local Settings\Temporary Internet Files\Content.IE5\1HW135PC\MCj0391504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___________________________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24.</w:t>
      </w:r>
      <w:r w:rsidR="00885439" w:rsidRPr="00885439">
        <w:t xml:space="preserve"> </w:t>
      </w:r>
      <w:r w:rsidR="00885439" w:rsidRPr="00885439">
        <w:rPr>
          <w:sz w:val="24"/>
          <w:szCs w:val="24"/>
        </w:rPr>
        <w:object w:dxaOrig="6058" w:dyaOrig="4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pt;height:57pt" o:ole="">
            <v:imagedata r:id="rId7" o:title=""/>
          </v:shape>
          <o:OLEObject Type="Embed" ProgID="PowerPoint.Slide.12" ShapeID="_x0000_i1025" DrawAspect="Content" ObjectID="_1421218564" r:id="rId8"/>
        </w:objec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</w:t>
      </w:r>
    </w:p>
    <w:p w:rsidR="008807D3" w:rsidRDefault="00885439" w:rsidP="008807D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Answer the following questions with a complete sentence or two in English. </w:t>
      </w:r>
      <w:r>
        <w:rPr>
          <w:sz w:val="24"/>
          <w:szCs w:val="24"/>
        </w:rPr>
        <w:t>(2 points each)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25</w:t>
      </w:r>
      <w:r w:rsidR="008807D3">
        <w:rPr>
          <w:sz w:val="24"/>
          <w:szCs w:val="24"/>
        </w:rPr>
        <w:t xml:space="preserve">.  </w:t>
      </w:r>
      <w:r w:rsidR="00885439">
        <w:rPr>
          <w:sz w:val="24"/>
          <w:szCs w:val="24"/>
        </w:rPr>
        <w:t>How did the Spanish language arrive in the Americas?</w:t>
      </w:r>
      <w:r w:rsidR="00885439">
        <w:rPr>
          <w:sz w:val="24"/>
          <w:szCs w:val="24"/>
        </w:rPr>
        <w:tab/>
      </w:r>
      <w:r w:rsidR="00687D99">
        <w:rPr>
          <w:sz w:val="24"/>
          <w:szCs w:val="24"/>
        </w:rPr>
        <w:t>(libro p. 3)</w:t>
      </w:r>
      <w:r w:rsidR="00885439">
        <w:rPr>
          <w:sz w:val="24"/>
          <w:szCs w:val="24"/>
        </w:rPr>
        <w:tab/>
      </w:r>
      <w:r w:rsidR="00885439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687D99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26</w:t>
      </w:r>
      <w:r w:rsidR="00885439">
        <w:rPr>
          <w:sz w:val="24"/>
          <w:szCs w:val="24"/>
        </w:rPr>
        <w:t>.  Who is a famous Spanish author and what is the title of his most famous novel?</w:t>
      </w:r>
      <w:r w:rsidR="00687D99">
        <w:rPr>
          <w:sz w:val="24"/>
          <w:szCs w:val="24"/>
        </w:rPr>
        <w:t xml:space="preserve"> </w:t>
      </w:r>
    </w:p>
    <w:p w:rsidR="008807D3" w:rsidRDefault="00687D9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(libro p. 6)</w:t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27</w:t>
      </w:r>
      <w:r w:rsidR="00885439">
        <w:rPr>
          <w:sz w:val="24"/>
          <w:szCs w:val="24"/>
        </w:rPr>
        <w:t>.  Describe the difference between a taco and a tostada.</w:t>
      </w:r>
      <w:r w:rsidR="00687D99">
        <w:rPr>
          <w:sz w:val="24"/>
          <w:szCs w:val="24"/>
        </w:rPr>
        <w:t xml:space="preserve"> (food notes)</w:t>
      </w:r>
    </w:p>
    <w:p w:rsidR="0001602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Writing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F863F1">
        <w:rPr>
          <w:sz w:val="24"/>
          <w:szCs w:val="24"/>
        </w:rPr>
        <w:t xml:space="preserve"> 28</w:t>
      </w:r>
      <w:r>
        <w:rPr>
          <w:sz w:val="24"/>
          <w:szCs w:val="24"/>
        </w:rPr>
        <w:t xml:space="preserve">. Write a conversation between two students who are friends at school. You may             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make up names for them. You must include a greeting, a question about how things 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are going, and a goodbye. (6 points total)</w:t>
      </w:r>
      <w:r w:rsidR="00687D99">
        <w:rPr>
          <w:sz w:val="24"/>
          <w:szCs w:val="24"/>
        </w:rPr>
        <w:t xml:space="preserve"> (greetings notes)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8807D3">
      <w:pPr>
        <w:spacing w:after="120" w:line="240" w:lineRule="auto"/>
        <w:rPr>
          <w:sz w:val="24"/>
          <w:szCs w:val="24"/>
        </w:rPr>
      </w:pPr>
    </w:p>
    <w:p w:rsidR="00016023" w:rsidRDefault="00F863F1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29</w:t>
      </w:r>
      <w:r w:rsidR="00016023">
        <w:rPr>
          <w:sz w:val="24"/>
          <w:szCs w:val="24"/>
        </w:rPr>
        <w:t xml:space="preserve">. Write three sentences in Spanish describing the weather for each picture. (3 points </w:t>
      </w:r>
    </w:p>
    <w:p w:rsidR="00016023" w:rsidRPr="00687D99" w:rsidRDefault="00016023" w:rsidP="00016023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 xml:space="preserve">                     for each picture.)</w:t>
      </w:r>
      <w:r w:rsidR="00687D99">
        <w:rPr>
          <w:sz w:val="24"/>
          <w:szCs w:val="24"/>
          <w:lang w:val="es-US"/>
        </w:rPr>
        <w:t xml:space="preserve"> (libro p. 33)</w:t>
      </w:r>
    </w:p>
    <w:p w:rsidR="00016023" w:rsidRPr="00687D99" w:rsidRDefault="00016023" w:rsidP="008807D3">
      <w:pPr>
        <w:spacing w:after="120" w:line="240" w:lineRule="auto"/>
        <w:rPr>
          <w:sz w:val="24"/>
          <w:szCs w:val="24"/>
          <w:lang w:val="es-US"/>
        </w:rPr>
      </w:pPr>
    </w:p>
    <w:p w:rsidR="00016023" w:rsidRPr="00687D99" w:rsidRDefault="0017637F" w:rsidP="008807D3">
      <w:pPr>
        <w:spacing w:after="120" w:line="240" w:lineRule="auto"/>
        <w:rPr>
          <w:sz w:val="24"/>
          <w:szCs w:val="24"/>
          <w:lang w:val="es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173990</wp:posOffset>
                </wp:positionV>
                <wp:extent cx="2936240" cy="1268730"/>
                <wp:effectExtent l="13970" t="12700" r="1206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26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189" w:rsidRPr="002B32AC" w:rsidRDefault="00457189" w:rsidP="00016023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3pt;margin-top:13.7pt;width:231.2pt;height:9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">
                <v:textbox style="mso-fit-shape-to-text:t">
                  <w:txbxContent>
                    <w:p w:rsidR="00016023" w:rsidRPr="002B32AC" w:rsidRDefault="00016023" w:rsidP="00016023">
                      <w:pPr>
                        <w:rPr>
                          <w:sz w:val="8"/>
                          <w:szCs w:val="8"/>
                        </w:rPr>
                      </w:pP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16023">
        <w:rPr>
          <w:noProof/>
          <w:sz w:val="24"/>
          <w:szCs w:val="24"/>
        </w:rPr>
        <w:drawing>
          <wp:inline distT="0" distB="0" distL="0" distR="0">
            <wp:extent cx="2733675" cy="1820227"/>
            <wp:effectExtent l="19050" t="0" r="9525" b="0"/>
            <wp:docPr id="5" name="Picture 2" descr="C:\Documents and Settings\eduffus\Local Settings\Temporary Internet Files\Content.IE5\ECTKG1DD\MPj039991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ffus\Local Settings\Temporary Internet Files\Content.IE5\ECTKG1DD\MPj0399912000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95" cy="182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58" w:rsidRPr="00687D99" w:rsidRDefault="007A7058">
      <w:pPr>
        <w:rPr>
          <w:lang w:val="es-US"/>
        </w:rPr>
      </w:pPr>
    </w:p>
    <w:p w:rsidR="007F7CFF" w:rsidRPr="00687D99" w:rsidRDefault="007F7CFF">
      <w:pPr>
        <w:rPr>
          <w:lang w:val="es-US"/>
        </w:rPr>
      </w:pPr>
    </w:p>
    <w:p w:rsidR="007F7CFF" w:rsidRPr="00687D99" w:rsidRDefault="007F7CFF">
      <w:pPr>
        <w:rPr>
          <w:lang w:val="es-US"/>
        </w:rPr>
      </w:pPr>
      <w:r w:rsidRPr="00687D99">
        <w:rPr>
          <w:lang w:val="es-US"/>
        </w:rPr>
        <w:t>Answer Key: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F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F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A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C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457189" w:rsidP="007F7CFF">
      <w:pPr>
        <w:pStyle w:val="ListParagraph"/>
        <w:numPr>
          <w:ilvl w:val="0"/>
          <w:numId w:val="5"/>
        </w:numPr>
        <w:rPr>
          <w:lang w:val="es-US"/>
        </w:rPr>
      </w:pPr>
      <w:r>
        <w:rPr>
          <w:lang w:val="es-US"/>
        </w:rPr>
        <w:t>Veintid</w:t>
      </w:r>
      <w:r>
        <w:rPr>
          <w:rFonts w:cstheme="minorHAnsi"/>
          <w:lang w:val="es-US"/>
        </w:rPr>
        <w:t>ó</w:t>
      </w:r>
      <w:r w:rsidR="007F7CFF" w:rsidRPr="00687D99">
        <w:rPr>
          <w:lang w:val="es-US"/>
        </w:rPr>
        <w:t>s centavos.</w:t>
      </w:r>
      <w:r>
        <w:rPr>
          <w:lang w:val="es-US"/>
        </w:rPr>
        <w:t xml:space="preserve"> (euros or pesos)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Me llamo (insert name)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E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A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C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B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Doce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Treinta y cinco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 w:rsidRPr="00687D99">
        <w:rPr>
          <w:lang w:val="es-US"/>
        </w:rPr>
        <w:t>Noventa y cuatr</w:t>
      </w:r>
      <w:r>
        <w:t>o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Setenta y dos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Sesenta y nueve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¿Qué tiempo hace</w:t>
      </w:r>
      <w:r w:rsidR="00457189">
        <w:t xml:space="preserve"> hoy</w:t>
      </w:r>
      <w:r>
        <w:t>?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¿Cómo estás?</w:t>
      </w:r>
      <w:r w:rsidR="00457189">
        <w:t xml:space="preserve"> </w:t>
      </w:r>
      <w:r w:rsidR="00457189">
        <w:rPr>
          <w:rFonts w:cstheme="minorHAnsi"/>
        </w:rPr>
        <w:t>¿</w:t>
      </w:r>
      <w:r w:rsidR="00457189">
        <w:t>Qu</w:t>
      </w:r>
      <w:r w:rsidR="00457189">
        <w:rPr>
          <w:rFonts w:cstheme="minorHAnsi"/>
        </w:rPr>
        <w:t>é</w:t>
      </w:r>
      <w:r w:rsidR="00457189">
        <w:t xml:space="preserve"> tal?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Una ensalada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Un té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The explorers and conquistadores brought the language from Spain to the Americas.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 xml:space="preserve">A famous author is Miguel Cervantes and his novel is </w:t>
      </w:r>
      <w:r w:rsidRPr="007F7CFF">
        <w:rPr>
          <w:u w:val="single"/>
        </w:rPr>
        <w:t>Don Quijote de la Mancha</w:t>
      </w:r>
      <w:r>
        <w:t>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A taco has a hard shell and is folded in half with meat and cheese. A tostada is a salad in a fried corn bowl.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Possible conversation:</w:t>
      </w:r>
    </w:p>
    <w:p w:rsidR="007F7CFF" w:rsidRDefault="007F7CFF" w:rsidP="007F7CFF">
      <w:pPr>
        <w:pStyle w:val="ListParagraph"/>
      </w:pPr>
      <w:r>
        <w:t>Jim: Hola, Frank.</w:t>
      </w:r>
    </w:p>
    <w:p w:rsidR="007F7CFF" w:rsidRDefault="007F7CFF" w:rsidP="007F7CFF">
      <w:pPr>
        <w:pStyle w:val="ListParagraph"/>
      </w:pPr>
      <w:r>
        <w:t>Frank: Buenas tardes, Jim.</w:t>
      </w:r>
    </w:p>
    <w:p w:rsidR="007F7CFF" w:rsidRDefault="007F7CFF" w:rsidP="007F7CFF">
      <w:pPr>
        <w:pStyle w:val="ListParagraph"/>
      </w:pPr>
      <w:r>
        <w:t>Jim: ¿Cómo estás?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Frank: Muy bien. ¿y tú?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Jim: mal.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Frank: Adiós.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Jim: Hasta luego.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 w:rsidRPr="00687D99">
        <w:rPr>
          <w:lang w:val="es-US"/>
        </w:rPr>
        <w:t xml:space="preserve">Possible answers: Hace sol. Hace calor. Hace buen tiempo. </w:t>
      </w:r>
      <w:r>
        <w:t xml:space="preserve">No nieva. No llueve. </w:t>
      </w:r>
    </w:p>
    <w:p w:rsidR="007F7CFF" w:rsidRDefault="007F7CFF" w:rsidP="007F7CFF">
      <w:pPr>
        <w:pStyle w:val="ListParagraph"/>
      </w:pPr>
    </w:p>
    <w:sectPr w:rsidR="007F7CFF" w:rsidSect="007A7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D89"/>
    <w:multiLevelType w:val="hybridMultilevel"/>
    <w:tmpl w:val="6952D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09A5"/>
    <w:multiLevelType w:val="hybridMultilevel"/>
    <w:tmpl w:val="BB52C8BE"/>
    <w:lvl w:ilvl="0" w:tplc="0A50E53C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C3268C8"/>
    <w:multiLevelType w:val="hybridMultilevel"/>
    <w:tmpl w:val="A66E5D12"/>
    <w:lvl w:ilvl="0" w:tplc="E8580A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AE0C28"/>
    <w:multiLevelType w:val="hybridMultilevel"/>
    <w:tmpl w:val="E598B890"/>
    <w:lvl w:ilvl="0" w:tplc="6D9EC624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5D112353"/>
    <w:multiLevelType w:val="hybridMultilevel"/>
    <w:tmpl w:val="01E03566"/>
    <w:lvl w:ilvl="0" w:tplc="C3064D3A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91"/>
    <w:rsid w:val="00016023"/>
    <w:rsid w:val="000811D8"/>
    <w:rsid w:val="000B2CD1"/>
    <w:rsid w:val="0017637F"/>
    <w:rsid w:val="00210986"/>
    <w:rsid w:val="002B279C"/>
    <w:rsid w:val="00396287"/>
    <w:rsid w:val="00457189"/>
    <w:rsid w:val="00475FB2"/>
    <w:rsid w:val="0058402E"/>
    <w:rsid w:val="005C5E73"/>
    <w:rsid w:val="00653991"/>
    <w:rsid w:val="00663EBB"/>
    <w:rsid w:val="00687D99"/>
    <w:rsid w:val="007A7058"/>
    <w:rsid w:val="007B1A6A"/>
    <w:rsid w:val="007F7CFF"/>
    <w:rsid w:val="008807D3"/>
    <w:rsid w:val="00885439"/>
    <w:rsid w:val="00925583"/>
    <w:rsid w:val="00A05A8D"/>
    <w:rsid w:val="00AE7427"/>
    <w:rsid w:val="00B72907"/>
    <w:rsid w:val="00BF4DE3"/>
    <w:rsid w:val="00C63FCF"/>
    <w:rsid w:val="00D27606"/>
    <w:rsid w:val="00D94052"/>
    <w:rsid w:val="00E7322A"/>
    <w:rsid w:val="00E74E10"/>
    <w:rsid w:val="00EF6C0B"/>
    <w:rsid w:val="00F22E3E"/>
    <w:rsid w:val="00F833BB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1.sld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2</cp:revision>
  <cp:lastPrinted>2011-09-16T12:21:00Z</cp:lastPrinted>
  <dcterms:created xsi:type="dcterms:W3CDTF">2013-02-01T15:10:00Z</dcterms:created>
  <dcterms:modified xsi:type="dcterms:W3CDTF">2013-02-01T15:10:00Z</dcterms:modified>
</cp:coreProperties>
</file>